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431AD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重庆国丰实业有限公司冰晶石报价表</w:t>
      </w:r>
    </w:p>
    <w:p w14:paraId="6B185AA1">
      <w:pPr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560"/>
        <w:gridCol w:w="2311"/>
        <w:gridCol w:w="3596"/>
      </w:tblGrid>
      <w:tr w14:paraId="2940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30" w:type="dxa"/>
          </w:tcPr>
          <w:p w14:paraId="25266A27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560" w:type="dxa"/>
          </w:tcPr>
          <w:p w14:paraId="11DD3076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采购量（吨）</w:t>
            </w:r>
          </w:p>
        </w:tc>
        <w:tc>
          <w:tcPr>
            <w:tcW w:w="2311" w:type="dxa"/>
          </w:tcPr>
          <w:p w14:paraId="369D2BB8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报价</w:t>
            </w:r>
            <w:bookmarkStart w:id="0" w:name="OLE_LINK1"/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（元/吨）</w:t>
            </w:r>
            <w:bookmarkEnd w:id="0"/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（含税价，税率13%）</w:t>
            </w:r>
          </w:p>
        </w:tc>
        <w:tc>
          <w:tcPr>
            <w:tcW w:w="3596" w:type="dxa"/>
          </w:tcPr>
          <w:p w14:paraId="156AA279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报价（大写）（元/吨）</w:t>
            </w:r>
          </w:p>
        </w:tc>
      </w:tr>
      <w:tr w14:paraId="26E2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30" w:type="dxa"/>
          </w:tcPr>
          <w:p w14:paraId="3C5CC6C1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冰晶石</w:t>
            </w:r>
          </w:p>
        </w:tc>
        <w:tc>
          <w:tcPr>
            <w:tcW w:w="1560" w:type="dxa"/>
          </w:tcPr>
          <w:p w14:paraId="6B8453A0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20</w:t>
            </w:r>
          </w:p>
        </w:tc>
        <w:tc>
          <w:tcPr>
            <w:tcW w:w="2311" w:type="dxa"/>
          </w:tcPr>
          <w:p w14:paraId="6FE42646">
            <w:pPr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3596" w:type="dxa"/>
          </w:tcPr>
          <w:p w14:paraId="4382718F">
            <w:pPr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</w:tbl>
    <w:p w14:paraId="4F47F397">
      <w:pPr>
        <w:spacing w:line="800" w:lineRule="exact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备注</w:t>
      </w:r>
      <w:r>
        <w:rPr>
          <w:rFonts w:ascii="方正仿宋_GBK" w:eastAsia="方正仿宋_GBK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</w:rPr>
        <w:t>冰晶石生产厂家：</w:t>
      </w:r>
    </w:p>
    <w:p w14:paraId="54445CB5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投标人：（单位公章）</w:t>
      </w:r>
    </w:p>
    <w:p w14:paraId="1831FD8F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法定代表人（单位负责人）：（签字）</w:t>
      </w:r>
    </w:p>
    <w:p w14:paraId="5A36E19E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身份证号码：</w:t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</w:p>
    <w:p w14:paraId="6B30029B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委托代理人：（签字）</w:t>
      </w:r>
    </w:p>
    <w:p w14:paraId="03DF5665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身份证号码：</w:t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</w:p>
    <w:p w14:paraId="073E55FA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联系人：</w:t>
      </w:r>
    </w:p>
    <w:p w14:paraId="23E6E3CE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联系电话：</w:t>
      </w:r>
    </w:p>
    <w:p w14:paraId="4155DF6F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有效期：2026年1月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  <w:szCs w:val="32"/>
        </w:rPr>
        <w:t>日至1月1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bookmarkStart w:id="1" w:name="_GoBack"/>
      <w:bookmarkEnd w:id="1"/>
      <w:r>
        <w:rPr>
          <w:rFonts w:hint="eastAsia" w:ascii="方正仿宋_GBK" w:eastAsia="方正仿宋_GBK"/>
          <w:sz w:val="32"/>
          <w:szCs w:val="32"/>
        </w:rPr>
        <w:t>日</w:t>
      </w:r>
    </w:p>
    <w:p w14:paraId="7BA866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389"/>
    <w:rsid w:val="001720E0"/>
    <w:rsid w:val="00260E26"/>
    <w:rsid w:val="003652F1"/>
    <w:rsid w:val="0047295B"/>
    <w:rsid w:val="0055029B"/>
    <w:rsid w:val="00583B15"/>
    <w:rsid w:val="005D6912"/>
    <w:rsid w:val="00631E5A"/>
    <w:rsid w:val="0079788D"/>
    <w:rsid w:val="0083791C"/>
    <w:rsid w:val="008E07DE"/>
    <w:rsid w:val="00BB52A3"/>
    <w:rsid w:val="00D80A41"/>
    <w:rsid w:val="00D82F0C"/>
    <w:rsid w:val="00E90EAA"/>
    <w:rsid w:val="00ED5B1E"/>
    <w:rsid w:val="00EF174C"/>
    <w:rsid w:val="00F25389"/>
    <w:rsid w:val="14AE6FBD"/>
    <w:rsid w:val="487F3418"/>
    <w:rsid w:val="4DDC7A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141</Words>
  <Characters>148</Characters>
  <Lines>1</Lines>
  <Paragraphs>1</Paragraphs>
  <TotalTime>3</TotalTime>
  <ScaleCrop>false</ScaleCrop>
  <LinksUpToDate>false</LinksUpToDate>
  <CharactersWithSpaces>156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2025-07-18T04:38:00Z</dcterms:created>
  <dc:creator>吴小娟</dc:creator>
  <cp:lastModifiedBy>细作</cp:lastModifiedBy>
  <dcterms:modified xsi:type="dcterms:W3CDTF">2026-01-12T01:46:01Z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eyJoZGlkIjoiNTkzOTY1YjAzYTU5NDRiMjdiNzE4YjVkMWIxMDA4NzAiLCJ1c2VySWQiOiIzNTcwNDI3NTIifQ==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E34A7E59B25F4ADA85E6548576ECCA69_12</vt:lpwstr>
  </property>
</Properties>
</file>